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AA" w:rsidRDefault="003E70AA" w:rsidP="003E70AA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Index - Part 6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1784-87 North Carolina Cenus - 13, Hollomon, Holeman, Holliman, Hollamon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1830 Tennessee Census - 2, Holeman, Holliman, Holloman, Hollyman, Holman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1607-1800, 1815 Virginia Marriages - 3, 7, 16, Holliman, Gwaltney, Holman, Holeman, Holloman, Hollman</w:t>
      </w:r>
    </w:p>
    <w:p w:rsidR="003E70AA" w:rsidRDefault="003E70AA" w:rsidP="003E70AA">
      <w:pPr>
        <w:pStyle w:val="NoSpacing"/>
      </w:pP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Accomack County Court Records, VA - 9, Holleman, 1642! transported by William Andrews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Am. Revolution Soldiers from NC - 4, 5 Holoman, Holloman, Holliman, Holleman, Hogg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Anson County, NC, A History by Medley - 10, Blakeney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Genealogy of Virginia FAmilies, V. 3 - 6, 16, Holman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Goochland and Amelia Counties, VA marriages - 4, 7 Holeman, Holman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Henrico County, VA Colonial Wills - 3, 7, Holman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Hereford County, NC, A History - 9, numerous Holliman names and variations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Isle of Wight County, Virginia - 7, 8, 16, Holiman, Holliman, Hollyman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Johnston Co., NC Will Abstracts - 11, 12, Holleman, Holloman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Nash County, NC Historical Notes - 10, Holliman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Newberry County, SC - 10, Holman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North Carolina Newspapers, Vital Statistics 1799-1819 - 11, Holleman, Samuel a blacksmith, other Hollemans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North Carolina Wills by Grimes - 11, Hollyman, Halloman, Holloman, Holliman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Orange County, North Carolina Wills - 14, Holeman, Holman, Holloman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Petersburg, VA Marriage Records - 6, Holman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Rockingham Co., Virginia Will Records - 7, Holman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Rockridge Co., VA - A History by Morton - 9, Holman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St. Paul's Registery - 7, Holeman, Holman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South Carolina Marriages 1800-1820 - 11, Holman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Stokes County, NC Records - 15, Hollaman, Holleman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Surry County, NC Court Records - 14, 15, Holleman, Holman, Holliman, Holaman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 xml:space="preserve">Twelve Virginia Counties by Gwathney - 9, Holman 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Tennessee Soldiers in the American Revolution - 6, Hogg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Wake County, NC Records - 12, 13, 14, Hollimon, Holleman, Hollaman, Holloman, Holliman</w:t>
      </w:r>
    </w:p>
    <w:p w:rsidR="003E70AA" w:rsidRDefault="003E70AA" w:rsidP="003E70AA">
      <w:pPr>
        <w:pStyle w:val="NoSpacing"/>
        <w:rPr>
          <w:noProof/>
        </w:rPr>
      </w:pPr>
      <w:r>
        <w:rPr>
          <w:noProof/>
        </w:rPr>
        <w:t>Wilkes County, NC Court Records - 14, Holman</w:t>
      </w:r>
    </w:p>
    <w:p w:rsidR="003E70AA" w:rsidRDefault="003E70AA" w:rsidP="003E70AA">
      <w:pPr>
        <w:pStyle w:val="NoSpacing"/>
        <w:rPr>
          <w:noProof/>
        </w:rPr>
      </w:pPr>
    </w:p>
    <w:p w:rsidR="003E70AA" w:rsidRDefault="003E70AA" w:rsidP="003E70AA">
      <w:pPr>
        <w:rPr>
          <w:noProof/>
        </w:rPr>
      </w:pPr>
    </w:p>
    <w:p w:rsidR="003E70AA" w:rsidRDefault="003E70AA" w:rsidP="003E70AA"/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70AA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5FD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0AA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0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2015-08-02T11:22:00Z</dcterms:created>
  <dcterms:modified xsi:type="dcterms:W3CDTF">2015-08-02T11:23:00Z</dcterms:modified>
</cp:coreProperties>
</file>