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1" w:rsidRDefault="00A53901" w:rsidP="00A53901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29303B"/>
          <w:szCs w:val="24"/>
        </w:rPr>
      </w:pPr>
    </w:p>
    <w:p w:rsidR="00A53901" w:rsidRPr="00A53901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b/>
          <w:iCs/>
          <w:color w:val="29303B"/>
          <w:szCs w:val="24"/>
        </w:rPr>
        <w:t>Will of William Ho</w:t>
      </w:r>
      <w:r w:rsidR="00C31DFB">
        <w:rPr>
          <w:rFonts w:ascii="Times New Roman" w:eastAsia="Times New Roman" w:hAnsi="Times New Roman" w:cs="Times New Roman"/>
          <w:b/>
          <w:iCs/>
          <w:color w:val="29303B"/>
          <w:szCs w:val="24"/>
        </w:rPr>
        <w:t>l</w:t>
      </w:r>
      <w:r w:rsidRPr="00A53901">
        <w:rPr>
          <w:rFonts w:ascii="Times New Roman" w:eastAsia="Times New Roman" w:hAnsi="Times New Roman" w:cs="Times New Roman"/>
          <w:b/>
          <w:iCs/>
          <w:color w:val="29303B"/>
          <w:szCs w:val="24"/>
        </w:rPr>
        <w:t>lyman</w:t>
      </w:r>
      <w:r>
        <w:rPr>
          <w:rFonts w:ascii="Times New Roman" w:eastAsia="Times New Roman" w:hAnsi="Times New Roman" w:cs="Times New Roman"/>
          <w:b/>
          <w:iCs/>
          <w:color w:val="29303B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Cs/>
          <w:color w:val="29303B"/>
          <w:szCs w:val="24"/>
        </w:rPr>
        <w:t>Tring</w:t>
      </w:r>
      <w:proofErr w:type="spellEnd"/>
      <w:r>
        <w:rPr>
          <w:rFonts w:ascii="Times New Roman" w:eastAsia="Times New Roman" w:hAnsi="Times New Roman" w:cs="Times New Roman"/>
          <w:b/>
          <w:iCs/>
          <w:color w:val="29303B"/>
          <w:szCs w:val="24"/>
        </w:rPr>
        <w:t>.</w:t>
      </w:r>
      <w:r w:rsidRPr="00A53901">
        <w:rPr>
          <w:rFonts w:ascii="Times New Roman" w:eastAsia="Times New Roman" w:hAnsi="Times New Roman" w:cs="Times New Roman"/>
          <w:b/>
          <w:iCs/>
          <w:color w:val="29303B"/>
          <w:szCs w:val="24"/>
        </w:rPr>
        <w:t xml:space="preserve"> 1623</w:t>
      </w:r>
    </w:p>
    <w:p w:rsidR="00C31DFB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The 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three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and twentieth day of July Anno </w:t>
      </w: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Domi</w:t>
      </w:r>
      <w:r w:rsidR="007B4CFE">
        <w:rPr>
          <w:rFonts w:ascii="Times New Roman" w:eastAsia="Times New Roman" w:hAnsi="Times New Roman" w:cs="Times New Roman"/>
          <w:iCs/>
          <w:color w:val="29303B"/>
          <w:szCs w:val="24"/>
        </w:rPr>
        <w:t>ne</w:t>
      </w:r>
      <w:proofErr w:type="spellEnd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1623 ___ </w:t>
      </w:r>
    </w:p>
    <w:p w:rsidR="00C31DFB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In the Name of God Amen. I, William Ho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l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lyman of 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grove (in the parish of g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reat </w:t>
      </w:r>
      <w:proofErr w:type="spellStart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t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ring</w:t>
      </w:r>
      <w:proofErr w:type="spellEnd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) being 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sick in</w:t>
      </w:r>
    </w:p>
    <w:p w:rsidR="00C31DFB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body, but in good and perfect memory thanks be to God do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make my will</w:t>
      </w:r>
    </w:p>
    <w:p w:rsidR="00A53901" w:rsidRPr="00A53901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and testament in manner and form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as </w:t>
      </w:r>
      <w:proofErr w:type="spellStart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followeth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Imprimie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I bequeath my</w:t>
      </w:r>
    </w:p>
    <w:p w:rsidR="00C31DFB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soul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proofErr w:type="spellEnd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into the hands of the Almighty 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g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od, who gave it and my body to be </w:t>
      </w: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bur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y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ed</w:t>
      </w:r>
      <w:proofErr w:type="spellEnd"/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in the church yard of Tring 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My will is that Grace Hol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>liman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my wife shall </w:t>
      </w:r>
    </w:p>
    <w:p w:rsidR="00C31DFB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have on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half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proofErr w:type="spellEnd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acre of land lying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within my 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close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whereon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my </w:t>
      </w: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ho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ws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se</w:t>
      </w:r>
      <w:proofErr w:type="spellEnd"/>
    </w:p>
    <w:p w:rsidR="00C31DFB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standith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f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>for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terme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her life 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Also I </w:t>
      </w:r>
      <w:proofErr w:type="spellStart"/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do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proofErr w:type="spellEnd"/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give to my wife all </w:t>
      </w:r>
      <w:r w:rsidR="00C31DFB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fre</w:t>
      </w:r>
      <w:proofErr w:type="spellEnd"/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ground lying within the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parishe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wiginton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untill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sonne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William Holliman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prentisshepe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cometh out also my will is my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wiffe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shall have to her use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>the -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ith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hay upon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lewsie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hi</w:t>
      </w:r>
      <w:r w:rsidR="00607122">
        <w:rPr>
          <w:rFonts w:ascii="Times New Roman" w:eastAsia="Times New Roman" w:hAnsi="Times New Roman" w:cs="Times New Roman"/>
          <w:iCs/>
          <w:color w:val="29303B"/>
          <w:szCs w:val="24"/>
        </w:rPr>
        <w:t>ll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and the glebe land in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marston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field and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willston</w:t>
      </w:r>
      <w:proofErr w:type="spellEnd"/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field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untill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the end of the first three years of the lease Also I give to my 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daughter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Hana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the next three y</w:t>
      </w:r>
      <w:r w:rsidR="007B4CFE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ears </w:t>
      </w:r>
      <w:proofErr w:type="spellStart"/>
      <w:r w:rsidR="007B4CFE">
        <w:rPr>
          <w:rFonts w:ascii="Times New Roman" w:eastAsia="Times New Roman" w:hAnsi="Times New Roman" w:cs="Times New Roman"/>
          <w:iCs/>
          <w:color w:val="29303B"/>
          <w:szCs w:val="24"/>
        </w:rPr>
        <w:t>proffit</w:t>
      </w:r>
      <w:proofErr w:type="spellEnd"/>
      <w:r w:rsidR="007B4CFE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the lease Also I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give to my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>daughter Sara the nex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t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three years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proffit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the lease Also I give to my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daughter Grace the next three years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proffit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the lease Also </w:t>
      </w:r>
      <w:r w:rsidR="007B4CFE">
        <w:rPr>
          <w:rFonts w:ascii="Times New Roman" w:eastAsia="Times New Roman" w:hAnsi="Times New Roman" w:cs="Times New Roman"/>
          <w:iCs/>
          <w:color w:val="29303B"/>
          <w:szCs w:val="24"/>
        </w:rPr>
        <w:t>I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give to my</w:t>
      </w:r>
    </w:p>
    <w:p w:rsidR="00C31DFB" w:rsidRDefault="00C31DFB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daughter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Sussan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the nex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t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three years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proffit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the lease Also I give to my</w:t>
      </w:r>
    </w:p>
    <w:p w:rsidR="00C31DFB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daughter Mary the next three years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proffit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the lease Also I give the last</w:t>
      </w:r>
    </w:p>
    <w:p w:rsidR="00197757" w:rsidRP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C00000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three years </w:t>
      </w:r>
      <w:r w:rsidRPr="00197757">
        <w:rPr>
          <w:rFonts w:ascii="Times New Roman" w:eastAsia="Times New Roman" w:hAnsi="Times New Roman" w:cs="Times New Roman"/>
          <w:iCs/>
          <w:color w:val="C00000"/>
          <w:szCs w:val="24"/>
        </w:rPr>
        <w:t>(rest of line missing)</w:t>
      </w:r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>live if any of my children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happen to die before they receive </w:t>
      </w:r>
      <w:proofErr w:type="spellStart"/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ther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proofErr w:type="spellEnd"/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portion, then </w:t>
      </w:r>
    </w:p>
    <w:p w:rsidR="00197757" w:rsidRDefault="00A53901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it shall </w:t>
      </w:r>
      <w:proofErr w:type="spellStart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rema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y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n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e</w:t>
      </w:r>
      <w:proofErr w:type="spellEnd"/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A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mongst the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rest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a</w:t>
      </w:r>
      <w:r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>ll th</w:t>
      </w:r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e rest of my goods </w:t>
      </w:r>
      <w:proofErr w:type="spellStart"/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>ungeven</w:t>
      </w:r>
      <w:proofErr w:type="spellEnd"/>
      <w:r w:rsidR="00197757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I give</w:t>
      </w:r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for my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wiffe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wich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I make</w:t>
      </w:r>
      <w:r w:rsidR="00A53901" w:rsidRPr="00A53901"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executor Also I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appoynt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ffor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overseers</w:t>
      </w:r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William Holliman my father and John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Umfrey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Amissem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woodssyde</w:t>
      </w:r>
      <w:proofErr w:type="spellEnd"/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>The mark X of William Holliman</w:t>
      </w:r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  <w:r>
        <w:rPr>
          <w:rFonts w:ascii="Times New Roman" w:eastAsia="Times New Roman" w:hAnsi="Times New Roman" w:cs="Times New Roman"/>
          <w:iCs/>
          <w:color w:val="29303B"/>
          <w:szCs w:val="24"/>
        </w:rPr>
        <w:t xml:space="preserve">Witnesses Richard </w:t>
      </w:r>
      <w:proofErr w:type="spellStart"/>
      <w:r>
        <w:rPr>
          <w:rFonts w:ascii="Times New Roman" w:eastAsia="Times New Roman" w:hAnsi="Times New Roman" w:cs="Times New Roman"/>
          <w:iCs/>
          <w:color w:val="29303B"/>
          <w:szCs w:val="24"/>
        </w:rPr>
        <w:t>Dagnall</w:t>
      </w:r>
      <w:proofErr w:type="spellEnd"/>
      <w:r>
        <w:rPr>
          <w:rFonts w:ascii="Times New Roman" w:eastAsia="Times New Roman" w:hAnsi="Times New Roman" w:cs="Times New Roman"/>
          <w:iCs/>
          <w:color w:val="29303B"/>
          <w:szCs w:val="24"/>
        </w:rPr>
        <w:t>, William Hawes, Richard Bachelor</w:t>
      </w:r>
    </w:p>
    <w:p w:rsidR="00197757" w:rsidRDefault="00197757" w:rsidP="00A53901">
      <w:pPr>
        <w:spacing w:after="0" w:line="360" w:lineRule="auto"/>
        <w:rPr>
          <w:rFonts w:ascii="Times New Roman" w:eastAsia="Times New Roman" w:hAnsi="Times New Roman" w:cs="Times New Roman"/>
          <w:iCs/>
          <w:color w:val="29303B"/>
          <w:szCs w:val="24"/>
        </w:rPr>
      </w:pPr>
    </w:p>
    <w:sectPr w:rsidR="00197757" w:rsidSect="009A3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53901"/>
    <w:rsid w:val="000136B7"/>
    <w:rsid w:val="000C012C"/>
    <w:rsid w:val="00165853"/>
    <w:rsid w:val="00197757"/>
    <w:rsid w:val="001C24D4"/>
    <w:rsid w:val="002A37E0"/>
    <w:rsid w:val="002B5BF7"/>
    <w:rsid w:val="003C7058"/>
    <w:rsid w:val="00607122"/>
    <w:rsid w:val="007A57A7"/>
    <w:rsid w:val="007B4CFE"/>
    <w:rsid w:val="009A379E"/>
    <w:rsid w:val="00A53901"/>
    <w:rsid w:val="00AD36A0"/>
    <w:rsid w:val="00C31DFB"/>
    <w:rsid w:val="00D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01"/>
    <w:pPr>
      <w:spacing w:after="200" w:line="276" w:lineRule="auto"/>
    </w:pPr>
    <w:rPr>
      <w:rFonts w:ascii="Georgia" w:hAnsi="Georg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Owner</cp:lastModifiedBy>
  <cp:revision>2</cp:revision>
  <dcterms:created xsi:type="dcterms:W3CDTF">2013-10-30T11:10:00Z</dcterms:created>
  <dcterms:modified xsi:type="dcterms:W3CDTF">2013-10-30T11:10:00Z</dcterms:modified>
</cp:coreProperties>
</file>